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2D01B" w14:textId="77777777" w:rsidR="00943203" w:rsidRDefault="00943203" w:rsidP="00C01C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D050A86" w14:textId="77777777" w:rsidR="00943203" w:rsidRPr="00943203" w:rsidRDefault="00943203" w:rsidP="00943203">
      <w:pPr>
        <w:spacing w:after="0" w:line="240" w:lineRule="auto"/>
        <w:ind w:firstLine="720"/>
        <w:rPr>
          <w:rFonts w:ascii="Times New Roman" w:eastAsia="Times New Roman" w:hAnsi="Times New Roman"/>
          <w:b/>
          <w:iCs/>
          <w:color w:val="000000"/>
          <w:sz w:val="26"/>
          <w:szCs w:val="26"/>
        </w:rPr>
      </w:pP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 xml:space="preserve">TRƯỜNG THPT </w:t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  <w:t xml:space="preserve">                KIỂM TRA GIỮA HỌC KÌ I NĂM HỌC 2022-2023</w:t>
      </w:r>
    </w:p>
    <w:p w14:paraId="1571686F" w14:textId="77777777" w:rsidR="00943203" w:rsidRPr="00943203" w:rsidRDefault="00943203" w:rsidP="00943203">
      <w:pPr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6"/>
          <w:szCs w:val="26"/>
        </w:rPr>
      </w:pP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 xml:space="preserve">        HUỲNH NGỌC HUỆ</w:t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  <w:t>Môn: VẬT LÝ - Lớp 11</w:t>
      </w:r>
    </w:p>
    <w:p w14:paraId="3AC0352E" w14:textId="77777777" w:rsidR="00943203" w:rsidRPr="00943203" w:rsidRDefault="00943203" w:rsidP="00943203">
      <w:pPr>
        <w:spacing w:after="0" w:line="240" w:lineRule="auto"/>
        <w:rPr>
          <w:rFonts w:ascii="Times New Roman" w:eastAsia="Times New Roman" w:hAnsi="Times New Roman"/>
          <w:iCs/>
          <w:color w:val="000000"/>
          <w:sz w:val="26"/>
          <w:szCs w:val="26"/>
        </w:rPr>
      </w:pP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b/>
          <w:iCs/>
          <w:color w:val="000000"/>
          <w:sz w:val="26"/>
          <w:szCs w:val="26"/>
        </w:rPr>
        <w:tab/>
      </w:r>
      <w:r w:rsidRPr="00943203">
        <w:rPr>
          <w:rFonts w:ascii="Times New Roman" w:eastAsia="Times New Roman" w:hAnsi="Times New Roman"/>
          <w:iCs/>
          <w:color w:val="000000"/>
          <w:sz w:val="26"/>
          <w:szCs w:val="26"/>
        </w:rPr>
        <w:t>Thời gian: 45 phút (không kể thời gian giao đề)</w:t>
      </w:r>
    </w:p>
    <w:p w14:paraId="5791BCCE" w14:textId="7AC4EACB" w:rsidR="00943203" w:rsidRDefault="00943203" w:rsidP="00C01C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1ABB1F1" w14:textId="77777777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AB54AF0" w14:textId="7B8EE644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ĐÁP ÁN TRẮC NGHIỆM:</w:t>
      </w:r>
    </w:p>
    <w:p w14:paraId="3424CAD2" w14:textId="7F83DF19" w:rsidR="00352288" w:rsidRDefault="00400D2A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2C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3B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4D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5B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6A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7B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8B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9C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10C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11A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12C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13D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14C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15C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16A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17B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18B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19D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20B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21D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14:paraId="14161633" w14:textId="77777777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104AC8" w14:textId="77777777" w:rsidR="00352288" w:rsidRDefault="00352288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EF7F342" w14:textId="2FD4DD5A" w:rsidR="00352288" w:rsidRDefault="00D66CDE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ĐÁP ÁN TỰ LUẬN:</w:t>
      </w:r>
    </w:p>
    <w:p w14:paraId="1BCF6149" w14:textId="0D11CD26" w:rsidR="00907F7D" w:rsidRPr="00A21B17" w:rsidRDefault="00907F7D" w:rsidP="00907F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21B17">
        <w:rPr>
          <w:rFonts w:ascii="Times New Roman" w:eastAsia="Times New Roman" w:hAnsi="Times New Roman"/>
          <w:b/>
          <w:bCs/>
          <w:sz w:val="24"/>
          <w:szCs w:val="24"/>
        </w:rPr>
        <w:t>Bài 1(1,5đ)</w:t>
      </w:r>
    </w:p>
    <w:p w14:paraId="7DD3E3C4" w14:textId="77777777" w:rsidR="00907F7D" w:rsidRPr="00A21B17" w:rsidRDefault="00907F7D" w:rsidP="00907F7D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noProof/>
          <w:position w:val="-24"/>
          <w:sz w:val="24"/>
          <w:szCs w:val="24"/>
        </w:rPr>
        <w:object w:dxaOrig="1200" w:dyaOrig="660" w14:anchorId="660F6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60.5pt;height:34pt" o:ole="">
            <v:imagedata r:id="rId5" o:title=""/>
          </v:shape>
          <o:OLEObject Type="Embed" ProgID="Equation.DSMT4" ShapeID="_x0000_i1041" DrawAspect="Content" ObjectID="_1729150123" r:id="rId6"/>
        </w:object>
      </w:r>
      <w:r w:rsidRPr="00A21B17">
        <w:rPr>
          <w:rFonts w:ascii="Times New Roman" w:eastAsia="Times New Roman" w:hAnsi="Times New Roman"/>
          <w:noProof/>
          <w:sz w:val="24"/>
          <w:szCs w:val="24"/>
        </w:rPr>
        <w:t>………………………………………………………………………0,25</w:t>
      </w:r>
    </w:p>
    <w:p w14:paraId="44D5C386" w14:textId="77777777" w:rsidR="00907F7D" w:rsidRPr="00A21B17" w:rsidRDefault="00907F7D" w:rsidP="00907F7D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noProof/>
          <w:sz w:val="24"/>
          <w:szCs w:val="24"/>
        </w:rPr>
      </w:pPr>
      <w:r w:rsidRPr="00A21B17">
        <w:rPr>
          <w:rFonts w:ascii="Times New Roman" w:eastAsia="Times New Roman" w:hAnsi="Times New Roman"/>
          <w:noProof/>
          <w:sz w:val="24"/>
          <w:szCs w:val="24"/>
        </w:rPr>
        <w:t>Thay số đúng……………………………………………………………………..0,25</w:t>
      </w:r>
    </w:p>
    <w:p w14:paraId="57BAC61E" w14:textId="77777777" w:rsidR="00907F7D" w:rsidRPr="00A21B17" w:rsidRDefault="00907F7D" w:rsidP="00907F7D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noProof/>
          <w:sz w:val="24"/>
          <w:szCs w:val="24"/>
        </w:rPr>
      </w:pPr>
      <w:r w:rsidRPr="00A21B17">
        <w:rPr>
          <w:rFonts w:ascii="Times New Roman" w:eastAsia="Times New Roman" w:hAnsi="Times New Roman"/>
          <w:noProof/>
          <w:sz w:val="24"/>
          <w:szCs w:val="24"/>
        </w:rPr>
        <w:t>F= 1,6N………………………………………………………………………….. 0,25</w:t>
      </w:r>
    </w:p>
    <w:p w14:paraId="334F4FF4" w14:textId="30271DAA" w:rsidR="00907F7D" w:rsidRPr="00A21B17" w:rsidRDefault="001F5CEB" w:rsidP="001F5CEB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E</m:t>
                </m:r>
              </m:e>
            </m:acc>
          </m:e>
          <m:sub>
            <m:r>
              <w:rPr>
                <w:rFonts w:ascii="Cambria Math" w:hAnsi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E</m:t>
                </m:r>
              </m:e>
            </m:acc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Times New Roman"/>
            <w:sz w:val="24"/>
            <w:szCs w:val="24"/>
          </w:rPr>
          <m:t>=0</m:t>
        </m:r>
        <m:r>
          <w:rPr>
            <w:rFonts w:ascii="Cambria Math" w:hAnsi="Cambria Math" w:cs="Cambria Math"/>
            <w:sz w:val="24"/>
            <w:szCs w:val="24"/>
          </w:rPr>
          <m:t>⇒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E</m:t>
                </m:r>
              </m:e>
            </m:acc>
          </m:e>
          <m:sub>
            <m:r>
              <w:rPr>
                <w:rFonts w:ascii="Cambria Math" w:hAnsi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r>
          <w:rPr>
            <w:rFonts w:ascii="Cambria Math" w:hAnsi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E</m:t>
                </m:r>
              </m:e>
            </m:acc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</m:oMath>
      <w:r w:rsidR="00907F7D" w:rsidRPr="00A21B17">
        <w:rPr>
          <w:rFonts w:ascii="Times New Roman" w:eastAsia="Times New Roman" w:hAnsi="Times New Roman"/>
          <w:sz w:val="24"/>
          <w:szCs w:val="24"/>
        </w:rPr>
        <w:t>………………………………………………………0,25</w:t>
      </w:r>
    </w:p>
    <w:p w14:paraId="04BB226E" w14:textId="3B649EB2" w:rsidR="00907F7D" w:rsidRPr="00A21B17" w:rsidRDefault="00907F7D" w:rsidP="00D92BF5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21B17">
        <w:rPr>
          <w:rFonts w:ascii="Times New Roman" w:hAnsi="Times New Roman"/>
          <w:sz w:val="24"/>
          <w:szCs w:val="24"/>
        </w:rPr>
        <w:t xml:space="preserve">+ Suy ra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E</m:t>
                </m:r>
              </m:e>
            </m:acc>
          </m:e>
          <m:sub>
            <m:r>
              <w:rPr>
                <w:rFonts w:ascii="Cambria Math" w:hAnsi="Times New Roman"/>
                <w:sz w:val="24"/>
                <w:szCs w:val="24"/>
              </w:rPr>
              <m:t>1</m:t>
            </m:r>
          </m:sub>
        </m:sSub>
      </m:oMath>
      <w:r w:rsidRPr="00A21B17">
        <w:rPr>
          <w:rFonts w:ascii="Times New Roman" w:hAnsi="Times New Roman"/>
          <w:sz w:val="24"/>
          <w:szCs w:val="24"/>
        </w:rPr>
        <w:t xml:space="preserve">cùng phương, ngược chiều với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E</m:t>
                </m:r>
              </m:e>
            </m:acc>
          </m:e>
          <m:sub>
            <m: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</m:oMath>
      <w:r w:rsidRPr="00A21B17">
        <w:rPr>
          <w:rFonts w:ascii="Times New Roman" w:hAnsi="Times New Roman"/>
          <w:sz w:val="24"/>
          <w:szCs w:val="24"/>
        </w:rPr>
        <w:t>nên điểm C phải nằm trên AB</w:t>
      </w:r>
    </w:p>
    <w:p w14:paraId="1A2480D3" w14:textId="77777777" w:rsidR="00907F7D" w:rsidRPr="00A21B17" w:rsidRDefault="00907F7D" w:rsidP="00907F7D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21B17">
        <w:rPr>
          <w:rFonts w:ascii="Times New Roman" w:hAnsi="Times New Roman"/>
          <w:sz w:val="24"/>
          <w:szCs w:val="24"/>
        </w:rPr>
        <w:t>+ Do q</w:t>
      </w:r>
      <w:r w:rsidRPr="00A21B17">
        <w:rPr>
          <w:rFonts w:ascii="Times New Roman" w:hAnsi="Times New Roman"/>
          <w:sz w:val="24"/>
          <w:szCs w:val="24"/>
          <w:vertAlign w:val="subscript"/>
        </w:rPr>
        <w:t>1</w:t>
      </w:r>
      <w:r w:rsidRPr="00A21B17">
        <w:rPr>
          <w:rFonts w:ascii="Times New Roman" w:hAnsi="Times New Roman"/>
          <w:sz w:val="24"/>
          <w:szCs w:val="24"/>
        </w:rPr>
        <w:t>.q</w:t>
      </w:r>
      <w:r w:rsidRPr="00A21B17">
        <w:rPr>
          <w:rFonts w:ascii="Times New Roman" w:hAnsi="Times New Roman"/>
          <w:sz w:val="24"/>
          <w:szCs w:val="24"/>
          <w:vertAlign w:val="subscript"/>
        </w:rPr>
        <w:t>2</w:t>
      </w:r>
      <w:r w:rsidRPr="00A21B17">
        <w:rPr>
          <w:rFonts w:ascii="Times New Roman" w:hAnsi="Times New Roman"/>
          <w:sz w:val="24"/>
          <w:szCs w:val="24"/>
        </w:rPr>
        <w:t xml:space="preserve"> &lt; 0 nên điểm C phải nằm bên ngoài AB…………………………………….0,25</w:t>
      </w:r>
    </w:p>
    <w:p w14:paraId="056ECE3C" w14:textId="77777777" w:rsidR="00907F7D" w:rsidRPr="00A21B17" w:rsidRDefault="00907F7D" w:rsidP="00907F7D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21B17">
        <w:rPr>
          <w:rFonts w:ascii="Times New Roman" w:hAnsi="Times New Roman"/>
          <w:sz w:val="24"/>
          <w:szCs w:val="24"/>
        </w:rPr>
        <w:t xml:space="preserve">+ </w:t>
      </w:r>
      <w:r w:rsidRPr="00A21B17">
        <w:rPr>
          <w:rFonts w:ascii="Times New Roman" w:hAnsi="Times New Roman"/>
          <w:position w:val="-28"/>
          <w:sz w:val="24"/>
          <w:szCs w:val="24"/>
        </w:rPr>
        <w:object w:dxaOrig="2160" w:dyaOrig="680" w14:anchorId="6454946F">
          <v:shape id="_x0000_i1045" type="#_x0000_t75" style="width:108.5pt;height:34pt" o:ole="">
            <v:imagedata r:id="rId7" o:title=""/>
          </v:shape>
          <o:OLEObject Type="Embed" ProgID="Equation.DSMT4" ShapeID="_x0000_i1045" DrawAspect="Content" ObjectID="_1729150124" r:id="rId8"/>
        </w:object>
      </w:r>
    </w:p>
    <w:p w14:paraId="06EA9464" w14:textId="58BD5CA6" w:rsidR="00907F7D" w:rsidRPr="00A21B17" w:rsidRDefault="00907F7D" w:rsidP="00907F7D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21B17">
        <w:rPr>
          <w:rFonts w:ascii="Times New Roman" w:hAnsi="Times New Roman"/>
          <w:sz w:val="24"/>
          <w:szCs w:val="24"/>
        </w:rPr>
        <w:t>Tính được r</w:t>
      </w:r>
      <w:r w:rsidRPr="00A21B17">
        <w:rPr>
          <w:rFonts w:ascii="Times New Roman" w:hAnsi="Times New Roman"/>
          <w:sz w:val="24"/>
          <w:szCs w:val="24"/>
          <w:vertAlign w:val="subscript"/>
        </w:rPr>
        <w:t>1</w:t>
      </w:r>
      <w:r w:rsidRPr="00A21B17">
        <w:rPr>
          <w:rFonts w:ascii="Times New Roman" w:hAnsi="Times New Roman"/>
          <w:sz w:val="24"/>
          <w:szCs w:val="24"/>
        </w:rPr>
        <w:t>= cm………………………………………………………</w:t>
      </w:r>
      <w:r w:rsidR="00D92BF5">
        <w:rPr>
          <w:rFonts w:ascii="Times New Roman" w:hAnsi="Times New Roman"/>
          <w:sz w:val="24"/>
          <w:szCs w:val="24"/>
        </w:rPr>
        <w:t>……</w:t>
      </w:r>
      <w:r w:rsidRPr="00A21B17">
        <w:rPr>
          <w:rFonts w:ascii="Times New Roman" w:hAnsi="Times New Roman"/>
          <w:sz w:val="24"/>
          <w:szCs w:val="24"/>
        </w:rPr>
        <w:t>……0,25</w:t>
      </w:r>
    </w:p>
    <w:p w14:paraId="00458AE0" w14:textId="11C194E1" w:rsidR="00F93A73" w:rsidRPr="00A21B17" w:rsidRDefault="00F93A73" w:rsidP="00F93A73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21B17">
        <w:rPr>
          <w:rFonts w:ascii="Times New Roman" w:hAnsi="Times New Roman"/>
          <w:sz w:val="24"/>
          <w:szCs w:val="24"/>
        </w:rPr>
        <w:t>Tính được r</w:t>
      </w:r>
      <w:r w:rsidRPr="00A21B17">
        <w:rPr>
          <w:rFonts w:ascii="Times New Roman" w:hAnsi="Times New Roman"/>
          <w:sz w:val="24"/>
          <w:szCs w:val="24"/>
          <w:vertAlign w:val="subscript"/>
        </w:rPr>
        <w:t>1</w:t>
      </w:r>
      <w:r w:rsidRPr="00A21B17">
        <w:rPr>
          <w:rFonts w:ascii="Times New Roman" w:hAnsi="Times New Roman"/>
          <w:sz w:val="24"/>
          <w:szCs w:val="24"/>
        </w:rPr>
        <w:t>= 3cm………………………………………………………………</w:t>
      </w:r>
      <w:r w:rsidR="00D92BF5">
        <w:rPr>
          <w:rFonts w:ascii="Times New Roman" w:hAnsi="Times New Roman"/>
          <w:sz w:val="24"/>
          <w:szCs w:val="24"/>
        </w:rPr>
        <w:t>………</w:t>
      </w:r>
      <w:r w:rsidRPr="00A21B17">
        <w:rPr>
          <w:rFonts w:ascii="Times New Roman" w:hAnsi="Times New Roman"/>
          <w:sz w:val="24"/>
          <w:szCs w:val="24"/>
        </w:rPr>
        <w:t>………0,25</w:t>
      </w:r>
    </w:p>
    <w:p w14:paraId="06ED638F" w14:textId="77777777" w:rsidR="00F93A73" w:rsidRPr="00A21B17" w:rsidRDefault="00F93A73" w:rsidP="00F93A7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b/>
          <w:bCs/>
          <w:sz w:val="24"/>
          <w:szCs w:val="24"/>
        </w:rPr>
        <w:t>Bài 2(1,5đ)</w:t>
      </w:r>
    </w:p>
    <w:p w14:paraId="5C11108F" w14:textId="77777777" w:rsidR="00F93A73" w:rsidRPr="00A21B17" w:rsidRDefault="00F93A73" w:rsidP="00F93A7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5B51B3A" w14:textId="77777777" w:rsidR="00F93A73" w:rsidRPr="00A21B17" w:rsidRDefault="00F93A73" w:rsidP="00F93A73">
      <w:pPr>
        <w:pStyle w:val="ListParagraph"/>
        <w:numPr>
          <w:ilvl w:val="4"/>
          <w:numId w:val="1"/>
        </w:numPr>
        <w:spacing w:after="0" w:line="240" w:lineRule="auto"/>
        <w:ind w:left="1134" w:firstLine="0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sz w:val="24"/>
          <w:szCs w:val="24"/>
        </w:rPr>
        <w:t>Q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 xml:space="preserve">2 </w:t>
      </w:r>
      <w:r w:rsidRPr="00A21B17">
        <w:rPr>
          <w:rFonts w:ascii="Times New Roman" w:eastAsia="Times New Roman" w:hAnsi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A21B17">
        <w:rPr>
          <w:rFonts w:ascii="Times New Roman" w:eastAsia="Times New Roman" w:hAnsi="Times New Roman"/>
          <w:sz w:val="24"/>
          <w:szCs w:val="24"/>
        </w:rPr>
        <w:t>t………………………………………………………………………….0,25</w:t>
      </w:r>
    </w:p>
    <w:p w14:paraId="5FE25018" w14:textId="77777777" w:rsidR="00F93A73" w:rsidRPr="00A21B17" w:rsidRDefault="00F93A73" w:rsidP="00F93A73">
      <w:pPr>
        <w:pStyle w:val="ListParagraph"/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sz w:val="24"/>
          <w:szCs w:val="24"/>
        </w:rPr>
        <w:t xml:space="preserve">   Thay số……………………………………………………………………………0,25 </w:t>
      </w:r>
    </w:p>
    <w:p w14:paraId="08278243" w14:textId="77777777" w:rsidR="00F93A73" w:rsidRPr="00A21B17" w:rsidRDefault="00F93A73" w:rsidP="00F93A73">
      <w:pPr>
        <w:pStyle w:val="ListParagraph"/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sz w:val="24"/>
          <w:szCs w:val="24"/>
        </w:rPr>
        <w:t xml:space="preserve"> Q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A21B17">
        <w:rPr>
          <w:rFonts w:ascii="Times New Roman" w:eastAsia="Times New Roman" w:hAnsi="Times New Roman"/>
          <w:sz w:val="24"/>
          <w:szCs w:val="24"/>
        </w:rPr>
        <w:t xml:space="preserve"> =  1440J………………………………………………………………………   0,25</w:t>
      </w:r>
    </w:p>
    <w:p w14:paraId="6EBCFA23" w14:textId="77777777" w:rsidR="00F93A73" w:rsidRPr="00A21B17" w:rsidRDefault="00F93A73" w:rsidP="00F93A7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sz w:val="24"/>
          <w:szCs w:val="24"/>
        </w:rPr>
        <w:t xml:space="preserve">                    b. I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A21B17">
        <w:rPr>
          <w:rFonts w:ascii="Times New Roman" w:eastAsia="Times New Roman" w:hAnsi="Times New Roman"/>
          <w:sz w:val="24"/>
          <w:szCs w:val="24"/>
        </w:rPr>
        <w:t xml:space="preserve"> =I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A21B17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A21B17">
        <w:rPr>
          <w:rFonts w:ascii="Times New Roman" w:eastAsia="Times New Roman" w:hAnsi="Times New Roman"/>
          <w:sz w:val="24"/>
          <w:szCs w:val="24"/>
        </w:rPr>
        <w:t xml:space="preserve"> = 2A………………………………………………………………….0,25</w:t>
      </w:r>
    </w:p>
    <w:p w14:paraId="62D4FA96" w14:textId="77777777" w:rsidR="00F93A73" w:rsidRPr="00A21B17" w:rsidRDefault="00F93A73" w:rsidP="00F93A73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sz w:val="24"/>
          <w:szCs w:val="24"/>
        </w:rPr>
        <w:t>P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A21B17">
        <w:rPr>
          <w:rFonts w:ascii="Times New Roman" w:eastAsia="Times New Roman" w:hAnsi="Times New Roman"/>
          <w:sz w:val="24"/>
          <w:szCs w:val="24"/>
        </w:rPr>
        <w:t xml:space="preserve"> = R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bscript"/>
              </w:rPr>
            </m:ctrlPr>
          </m:sSubSupPr>
          <m:e>
            <m:r>
              <w:rPr>
                <w:rFonts w:ascii="Cambria Math" w:eastAsia="Times New Roman" w:hAnsi="Cambria Math"/>
                <w:sz w:val="24"/>
                <w:szCs w:val="24"/>
                <w:vertAlign w:val="subscript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bscript"/>
              </w:rPr>
              <m:t>1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vertAlign w:val="subscript"/>
              </w:rPr>
              <m:t>2</m:t>
            </m:r>
          </m:sup>
        </m:sSubSup>
      </m:oMath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 xml:space="preserve"> </w:t>
      </w:r>
      <w:r w:rsidRPr="00A21B17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…………………………………………………………………………0,25</w:t>
      </w:r>
    </w:p>
    <w:p w14:paraId="1F9E3FA9" w14:textId="77777777" w:rsidR="00F93A73" w:rsidRPr="00A21B17" w:rsidRDefault="00F93A73" w:rsidP="00F93A73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14:paraId="14FCF0D7" w14:textId="77777777" w:rsidR="00F93A73" w:rsidRPr="00A21B17" w:rsidRDefault="00F93A73" w:rsidP="00F93A73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00A21B17">
        <w:rPr>
          <w:rFonts w:ascii="Times New Roman" w:eastAsia="Times New Roman" w:hAnsi="Times New Roman"/>
          <w:sz w:val="24"/>
          <w:szCs w:val="24"/>
        </w:rPr>
        <w:t>P</w:t>
      </w:r>
      <w:r w:rsidRPr="00A21B17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A21B17">
        <w:rPr>
          <w:rFonts w:ascii="Times New Roman" w:eastAsia="Times New Roman" w:hAnsi="Times New Roman"/>
          <w:sz w:val="24"/>
          <w:szCs w:val="24"/>
        </w:rPr>
        <w:t xml:space="preserve"> = 6W…………………………………………………………………………..0,25</w:t>
      </w:r>
    </w:p>
    <w:p w14:paraId="57E8EBC5" w14:textId="77777777" w:rsidR="0022551A" w:rsidRDefault="0022551A" w:rsidP="00907F7D">
      <w:pPr>
        <w:spacing w:after="0" w:line="240" w:lineRule="auto"/>
      </w:pPr>
    </w:p>
    <w:sectPr w:rsidR="0022551A" w:rsidSect="001D483E">
      <w:pgSz w:w="12240" w:h="15840"/>
      <w:pgMar w:top="426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2116"/>
    <w:multiLevelType w:val="multilevel"/>
    <w:tmpl w:val="7FF405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A64DF"/>
    <w:multiLevelType w:val="multilevel"/>
    <w:tmpl w:val="7FF405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4059E"/>
    <w:multiLevelType w:val="multilevel"/>
    <w:tmpl w:val="7FF405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06394">
    <w:abstractNumId w:val="2"/>
  </w:num>
  <w:num w:numId="2" w16cid:durableId="1583370533">
    <w:abstractNumId w:val="1"/>
  </w:num>
  <w:num w:numId="3" w16cid:durableId="124919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C3C"/>
    <w:rsid w:val="00130BC7"/>
    <w:rsid w:val="00162AF8"/>
    <w:rsid w:val="001A05E5"/>
    <w:rsid w:val="001D483E"/>
    <w:rsid w:val="001F5CEB"/>
    <w:rsid w:val="0022551A"/>
    <w:rsid w:val="00315819"/>
    <w:rsid w:val="00325EBA"/>
    <w:rsid w:val="00352288"/>
    <w:rsid w:val="003F2B18"/>
    <w:rsid w:val="00400D2A"/>
    <w:rsid w:val="004C6643"/>
    <w:rsid w:val="005A4B29"/>
    <w:rsid w:val="005B1F84"/>
    <w:rsid w:val="0063335A"/>
    <w:rsid w:val="007F3FCB"/>
    <w:rsid w:val="00885E7B"/>
    <w:rsid w:val="00907F7D"/>
    <w:rsid w:val="00943203"/>
    <w:rsid w:val="00C01C3C"/>
    <w:rsid w:val="00C67DC8"/>
    <w:rsid w:val="00D66CDE"/>
    <w:rsid w:val="00D92BF5"/>
    <w:rsid w:val="00F9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631C"/>
  <w15:chartTrackingRefBased/>
  <w15:docId w15:val="{24361A28-3C16-4B67-95F0-99EB488D6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C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23</cp:revision>
  <dcterms:created xsi:type="dcterms:W3CDTF">2022-10-21T18:40:00Z</dcterms:created>
  <dcterms:modified xsi:type="dcterms:W3CDTF">2022-11-05T03:42:00Z</dcterms:modified>
</cp:coreProperties>
</file>